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A" w:rsidRDefault="004D313B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pt;margin-top:31.35pt;width:251.35pt;height:196pt;z-index:251658240" stroked="f">
            <v:textbox>
              <w:txbxContent>
                <w:p w:rsidR="004D313B" w:rsidRDefault="004D313B">
                  <w:r>
                    <w:t>Key point:</w:t>
                  </w:r>
                </w:p>
                <w:p w:rsidR="004D313B" w:rsidRDefault="004D313B"/>
                <w:p w:rsidR="004D313B" w:rsidRDefault="004D313B">
                  <w:r>
                    <w:t>Argument against:</w:t>
                  </w:r>
                </w:p>
                <w:p w:rsidR="004D313B" w:rsidRDefault="004D313B"/>
                <w:p w:rsidR="004D313B" w:rsidRDefault="004D313B">
                  <w:r>
                    <w:t xml:space="preserve">Counter-argument: </w:t>
                  </w:r>
                </w:p>
              </w:txbxContent>
            </v:textbox>
          </v:shape>
        </w:pict>
      </w:r>
      <w:r w:rsidR="00EC4C48" w:rsidRPr="00EC4C48">
        <w:drawing>
          <wp:inline distT="0" distB="0" distL="0" distR="0">
            <wp:extent cx="3520017" cy="3175000"/>
            <wp:effectExtent l="19050" t="0" r="4233" b="0"/>
            <wp:docPr id="1" name="Picture 1" descr="burger out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urger outline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970" cy="31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48" w:rsidRDefault="004D313B">
      <w:r>
        <w:rPr>
          <w:noProof/>
          <w:lang w:eastAsia="en-GB"/>
        </w:rPr>
        <w:pict>
          <v:shape id="_x0000_s1028" type="#_x0000_t202" style="position:absolute;margin-left:284pt;margin-top:270pt;width:251.35pt;height:196pt;z-index:251660288" stroked="f">
            <v:textbox>
              <w:txbxContent>
                <w:p w:rsidR="004D313B" w:rsidRDefault="004D313B" w:rsidP="004D313B">
                  <w:r>
                    <w:t>Key point:</w:t>
                  </w:r>
                </w:p>
                <w:p w:rsidR="004D313B" w:rsidRDefault="004D313B" w:rsidP="004D313B"/>
                <w:p w:rsidR="004D313B" w:rsidRDefault="004D313B" w:rsidP="004D313B">
                  <w:r>
                    <w:t>Argument against:</w:t>
                  </w:r>
                </w:p>
                <w:p w:rsidR="004D313B" w:rsidRDefault="004D313B" w:rsidP="004D313B"/>
                <w:p w:rsidR="004D313B" w:rsidRDefault="004D313B" w:rsidP="004D313B">
                  <w:r>
                    <w:t xml:space="preserve">Counter-argument: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284pt;margin-top:15.35pt;width:251.35pt;height:196pt;z-index:251659264" stroked="f">
            <v:textbox>
              <w:txbxContent>
                <w:p w:rsidR="004D313B" w:rsidRDefault="004D313B" w:rsidP="004D313B">
                  <w:r>
                    <w:t>Key point:</w:t>
                  </w:r>
                </w:p>
                <w:p w:rsidR="004D313B" w:rsidRDefault="004D313B" w:rsidP="004D313B"/>
                <w:p w:rsidR="004D313B" w:rsidRDefault="004D313B" w:rsidP="004D313B">
                  <w:r>
                    <w:t>Argument against:</w:t>
                  </w:r>
                </w:p>
                <w:p w:rsidR="004D313B" w:rsidRDefault="004D313B" w:rsidP="004D313B"/>
                <w:p w:rsidR="004D313B" w:rsidRDefault="004D313B" w:rsidP="004D313B">
                  <w:r>
                    <w:t xml:space="preserve">Counter-argument: </w:t>
                  </w:r>
                </w:p>
              </w:txbxContent>
            </v:textbox>
          </v:shape>
        </w:pict>
      </w:r>
      <w:r w:rsidR="00EC4C48" w:rsidRPr="00EC4C48">
        <w:drawing>
          <wp:inline distT="0" distB="0" distL="0" distR="0">
            <wp:extent cx="3520017" cy="3175000"/>
            <wp:effectExtent l="19050" t="0" r="4233" b="0"/>
            <wp:docPr id="3" name="Picture 1" descr="burger out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urger outline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970" cy="31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C48" w:rsidRPr="00EC4C48">
        <w:drawing>
          <wp:inline distT="0" distB="0" distL="0" distR="0">
            <wp:extent cx="3520017" cy="3175000"/>
            <wp:effectExtent l="19050" t="0" r="4233" b="0"/>
            <wp:docPr id="4" name="Picture 1" descr="burger out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burger outline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1970" cy="3176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C48" w:rsidSect="00EC4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4C48"/>
    <w:rsid w:val="0011669E"/>
    <w:rsid w:val="002158C5"/>
    <w:rsid w:val="004D313B"/>
    <w:rsid w:val="0054432A"/>
    <w:rsid w:val="00EC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2014-01-01T15:43:00Z</dcterms:created>
  <dcterms:modified xsi:type="dcterms:W3CDTF">2014-01-01T15:46:00Z</dcterms:modified>
</cp:coreProperties>
</file>